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8A" w:rsidRDefault="007D018A" w:rsidP="00A00AFA">
      <w:r>
        <w:t xml:space="preserve">To: </w:t>
      </w:r>
      <w:r w:rsidR="004E6147">
        <w:t>Whom…</w:t>
      </w:r>
    </w:p>
    <w:p w:rsidR="004E6147" w:rsidRDefault="00A00AFA" w:rsidP="00A00AFA">
      <w:r>
        <w:t xml:space="preserve">. </w:t>
      </w:r>
      <w:r w:rsidR="00E60E63" w:rsidRPr="00E60E63">
        <w:t>Jesus spoke in Parables, but it was more than just a parable He was speaking. It was a Language... a Parabolic Language and all the Writers of the Canon, Lost Prophets (Books), Book of Enoch, Gospel of Thomas the Apocrypha along with others... All spoke this same Language. Know the Language then you will know what is or what is not inspired.  ...  We at Scriptural-Truth.com help others to recognize His Language, His Parabolic Language...</w:t>
      </w:r>
      <w:r w:rsidR="00E60E63">
        <w:t xml:space="preserve"> </w:t>
      </w:r>
    </w:p>
    <w:p w:rsidR="00A00AFA" w:rsidRDefault="00970C02" w:rsidP="00A00AFA">
      <w:r>
        <w:t>Th</w:t>
      </w:r>
      <w:r w:rsidR="004E6147">
        <w:t>is Language</w:t>
      </w:r>
      <w:r>
        <w:t xml:space="preserve"> (code) will unlock </w:t>
      </w:r>
      <w:r w:rsidR="00A00AFA">
        <w:t xml:space="preserve">The Gospel of Thomas, the Book of Enoch, Along with The Apocrypha </w:t>
      </w:r>
      <w:r w:rsidR="00C36D16">
        <w:t>the Bible and many others and they</w:t>
      </w:r>
      <w:r w:rsidR="00A00AFA">
        <w:t xml:space="preserve"> will be extremely understandable.</w:t>
      </w:r>
      <w:r w:rsidR="00231EC4">
        <w:t xml:space="preserve"> </w:t>
      </w:r>
      <w:r w:rsidR="00CA0333">
        <w:t xml:space="preserve">Language of Parables = </w:t>
      </w:r>
      <w:proofErr w:type="gramStart"/>
      <w:r w:rsidR="00231EC4">
        <w:t>The</w:t>
      </w:r>
      <w:proofErr w:type="gramEnd"/>
      <w:r w:rsidR="00231EC4">
        <w:t xml:space="preserve"> Inspired Word of God.</w:t>
      </w:r>
      <w:r w:rsidR="00142824">
        <w:t xml:space="preserve"> Jesus said: man shall not live by bread (canonized scripture) alone but by Every Word that proceeds from the mouth of God. (</w:t>
      </w:r>
      <w:proofErr w:type="gramStart"/>
      <w:r w:rsidR="00142824">
        <w:t>which</w:t>
      </w:r>
      <w:proofErr w:type="gramEnd"/>
      <w:r w:rsidR="00142824">
        <w:t xml:space="preserve"> includes all the lost and denied Scriptures)</w:t>
      </w:r>
    </w:p>
    <w:p w:rsidR="00A00AFA" w:rsidRDefault="00A00AFA" w:rsidP="00A00AFA">
      <w:r>
        <w:t>Sincerely and God Bless You.</w:t>
      </w:r>
    </w:p>
    <w:p w:rsidR="00136B6D" w:rsidRDefault="00A00AFA" w:rsidP="00A00AFA">
      <w:r>
        <w:t xml:space="preserve">              Robert F. and Rick S. with…. </w:t>
      </w:r>
      <w:r w:rsidR="00B53B5A">
        <w:t xml:space="preserve">   </w:t>
      </w:r>
      <w:r>
        <w:t>www.Scriptural-Truth.com</w:t>
      </w:r>
      <w:bookmarkStart w:id="0" w:name="_GoBack"/>
      <w:bookmarkEnd w:id="0"/>
    </w:p>
    <w:sectPr w:rsidR="00136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FA"/>
    <w:rsid w:val="00136B6D"/>
    <w:rsid w:val="00142824"/>
    <w:rsid w:val="001E1E32"/>
    <w:rsid w:val="00231EC4"/>
    <w:rsid w:val="004A3328"/>
    <w:rsid w:val="004E6147"/>
    <w:rsid w:val="00555686"/>
    <w:rsid w:val="006E2CCE"/>
    <w:rsid w:val="007D018A"/>
    <w:rsid w:val="008930AB"/>
    <w:rsid w:val="00970C02"/>
    <w:rsid w:val="00A00AFA"/>
    <w:rsid w:val="00B53B5A"/>
    <w:rsid w:val="00BC4760"/>
    <w:rsid w:val="00C36D16"/>
    <w:rsid w:val="00CA0333"/>
    <w:rsid w:val="00E60E63"/>
    <w:rsid w:val="00FA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6DA82-7844-4FC4-BD45-56EC1C34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Simpson</dc:creator>
  <cp:keywords/>
  <dc:description/>
  <cp:lastModifiedBy>Rick Simpson</cp:lastModifiedBy>
  <cp:revision>4</cp:revision>
  <dcterms:created xsi:type="dcterms:W3CDTF">2015-03-28T13:59:00Z</dcterms:created>
  <dcterms:modified xsi:type="dcterms:W3CDTF">2015-10-18T13:13:00Z</dcterms:modified>
</cp:coreProperties>
</file>